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517" w:rsidRDefault="00203181" w:rsidP="002031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3181">
        <w:rPr>
          <w:rFonts w:ascii="Times New Roman" w:hAnsi="Times New Roman" w:cs="Times New Roman"/>
          <w:b/>
          <w:sz w:val="28"/>
          <w:szCs w:val="28"/>
        </w:rPr>
        <w:t xml:space="preserve">Сведения о доходах, расходах, об имуществе и обязательствах имущественного характера </w:t>
      </w:r>
      <w:r w:rsidR="00F8186B">
        <w:rPr>
          <w:rFonts w:ascii="Times New Roman" w:hAnsi="Times New Roman" w:cs="Times New Roman"/>
          <w:b/>
          <w:sz w:val="28"/>
          <w:szCs w:val="28"/>
        </w:rPr>
        <w:t xml:space="preserve">лица, замещающего государственную должность Липецкой </w:t>
      </w:r>
      <w:r w:rsidR="00F8186B" w:rsidRPr="00F8186B">
        <w:rPr>
          <w:rFonts w:ascii="Times New Roman" w:hAnsi="Times New Roman" w:cs="Times New Roman"/>
          <w:b/>
          <w:sz w:val="28"/>
          <w:szCs w:val="28"/>
        </w:rPr>
        <w:t>области,</w:t>
      </w:r>
      <w:r w:rsidRPr="00F818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186B" w:rsidRPr="00F8186B">
        <w:rPr>
          <w:rFonts w:ascii="Times New Roman" w:hAnsi="Times New Roman" w:cs="Times New Roman"/>
          <w:b/>
          <w:sz w:val="28"/>
          <w:szCs w:val="28"/>
        </w:rPr>
        <w:t>Уполномоченного по правам человека в Липецкой области</w:t>
      </w:r>
      <w:r w:rsidRPr="00F8186B">
        <w:rPr>
          <w:rFonts w:ascii="Times New Roman" w:hAnsi="Times New Roman" w:cs="Times New Roman"/>
          <w:b/>
          <w:sz w:val="28"/>
          <w:szCs w:val="28"/>
        </w:rPr>
        <w:t>, а</w:t>
      </w:r>
      <w:r w:rsidR="00F8186B">
        <w:rPr>
          <w:rFonts w:ascii="Times New Roman" w:hAnsi="Times New Roman" w:cs="Times New Roman"/>
          <w:b/>
          <w:sz w:val="28"/>
          <w:szCs w:val="28"/>
        </w:rPr>
        <w:t xml:space="preserve"> также его</w:t>
      </w:r>
      <w:r w:rsidRPr="00203181">
        <w:rPr>
          <w:rFonts w:ascii="Times New Roman" w:hAnsi="Times New Roman" w:cs="Times New Roman"/>
          <w:b/>
          <w:sz w:val="28"/>
          <w:szCs w:val="28"/>
        </w:rPr>
        <w:t xml:space="preserve"> супруг</w:t>
      </w:r>
      <w:r w:rsidR="00F8186B">
        <w:rPr>
          <w:rFonts w:ascii="Times New Roman" w:hAnsi="Times New Roman" w:cs="Times New Roman"/>
          <w:b/>
          <w:sz w:val="28"/>
          <w:szCs w:val="28"/>
        </w:rPr>
        <w:t xml:space="preserve">а </w:t>
      </w:r>
      <w:r>
        <w:rPr>
          <w:rFonts w:ascii="Times New Roman" w:hAnsi="Times New Roman" w:cs="Times New Roman"/>
          <w:b/>
          <w:sz w:val="28"/>
          <w:szCs w:val="28"/>
        </w:rPr>
        <w:t>за период с 1 января 2020 года по 31 декабря 2020</w:t>
      </w:r>
      <w:r w:rsidRPr="00203181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tbl>
      <w:tblPr>
        <w:tblW w:w="4983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1484"/>
        <w:gridCol w:w="1634"/>
        <w:gridCol w:w="1399"/>
        <w:gridCol w:w="1242"/>
        <w:gridCol w:w="969"/>
        <w:gridCol w:w="1299"/>
        <w:gridCol w:w="1092"/>
        <w:gridCol w:w="1084"/>
        <w:gridCol w:w="1258"/>
        <w:gridCol w:w="2832"/>
      </w:tblGrid>
      <w:tr w:rsidR="00203181" w:rsidRPr="00203181" w:rsidTr="00020585">
        <w:tc>
          <w:tcPr>
            <w:tcW w:w="1187" w:type="dxa"/>
            <w:vMerge w:val="restart"/>
            <w:shd w:val="clear" w:color="auto" w:fill="auto"/>
            <w:tcMar>
              <w:left w:w="28" w:type="dxa"/>
              <w:right w:w="28" w:type="dxa"/>
            </w:tcMar>
          </w:tcPr>
          <w:p w:rsidR="00203181" w:rsidRPr="00203181" w:rsidRDefault="00203181" w:rsidP="000205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0318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Ф.И.О.</w:t>
            </w:r>
          </w:p>
        </w:tc>
        <w:tc>
          <w:tcPr>
            <w:tcW w:w="1484" w:type="dxa"/>
            <w:vMerge w:val="restart"/>
          </w:tcPr>
          <w:p w:rsidR="00203181" w:rsidRPr="00203181" w:rsidRDefault="00203181" w:rsidP="000205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0318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Замещаемая должность</w:t>
            </w:r>
          </w:p>
        </w:tc>
        <w:tc>
          <w:tcPr>
            <w:tcW w:w="1634" w:type="dxa"/>
            <w:vMerge w:val="restart"/>
            <w:shd w:val="clear" w:color="auto" w:fill="auto"/>
          </w:tcPr>
          <w:p w:rsidR="00203181" w:rsidRPr="00203181" w:rsidRDefault="00203181" w:rsidP="000205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0318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Декларированный </w:t>
            </w:r>
            <w:r w:rsidR="000205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годовой доход за 2020</w:t>
            </w:r>
            <w:r w:rsidRPr="0020318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г. (руб.)</w:t>
            </w:r>
          </w:p>
        </w:tc>
        <w:tc>
          <w:tcPr>
            <w:tcW w:w="4909" w:type="dxa"/>
            <w:gridSpan w:val="4"/>
            <w:shd w:val="clear" w:color="auto" w:fill="auto"/>
          </w:tcPr>
          <w:p w:rsidR="00203181" w:rsidRPr="00203181" w:rsidRDefault="00203181" w:rsidP="000205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0318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34" w:type="dxa"/>
            <w:gridSpan w:val="3"/>
            <w:shd w:val="clear" w:color="auto" w:fill="auto"/>
          </w:tcPr>
          <w:p w:rsidR="00203181" w:rsidRPr="00203181" w:rsidRDefault="00203181" w:rsidP="0020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0318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Перечень объектов недвижимого имущества, находящихся  в пользовании</w:t>
            </w:r>
          </w:p>
        </w:tc>
        <w:tc>
          <w:tcPr>
            <w:tcW w:w="2832" w:type="dxa"/>
            <w:vMerge w:val="restart"/>
            <w:shd w:val="clear" w:color="auto" w:fill="auto"/>
          </w:tcPr>
          <w:p w:rsidR="00203181" w:rsidRPr="00203181" w:rsidRDefault="00203181" w:rsidP="0020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0318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 по приобретению объектов недвижимого имущества, транспортных средств, ценных бумаг, акций (долей участия, паев в уставных (складочных) капиталах организаций)</w:t>
            </w:r>
          </w:p>
        </w:tc>
      </w:tr>
      <w:tr w:rsidR="00020585" w:rsidRPr="00203181" w:rsidTr="00020585">
        <w:trPr>
          <w:trHeight w:val="1116"/>
        </w:trPr>
        <w:tc>
          <w:tcPr>
            <w:tcW w:w="1187" w:type="dxa"/>
            <w:vMerge/>
            <w:shd w:val="clear" w:color="auto" w:fill="auto"/>
            <w:tcMar>
              <w:left w:w="28" w:type="dxa"/>
              <w:right w:w="28" w:type="dxa"/>
            </w:tcMar>
          </w:tcPr>
          <w:p w:rsidR="00203181" w:rsidRPr="00203181" w:rsidRDefault="00203181" w:rsidP="0020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  <w:vMerge/>
          </w:tcPr>
          <w:p w:rsidR="00203181" w:rsidRPr="00203181" w:rsidRDefault="00203181" w:rsidP="0020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shd w:val="clear" w:color="auto" w:fill="auto"/>
          </w:tcPr>
          <w:p w:rsidR="00203181" w:rsidRPr="00203181" w:rsidRDefault="00203181" w:rsidP="0020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399" w:type="dxa"/>
            <w:shd w:val="clear" w:color="auto" w:fill="auto"/>
          </w:tcPr>
          <w:p w:rsidR="00203181" w:rsidRPr="00203181" w:rsidRDefault="00203181" w:rsidP="0020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0318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1242" w:type="dxa"/>
            <w:shd w:val="clear" w:color="auto" w:fill="auto"/>
          </w:tcPr>
          <w:p w:rsidR="00203181" w:rsidRPr="00203181" w:rsidRDefault="00203181" w:rsidP="000205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0318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Площадь (</w:t>
            </w:r>
            <w:proofErr w:type="spellStart"/>
            <w:r w:rsidRPr="0020318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кв</w:t>
            </w:r>
            <w:proofErr w:type="gramStart"/>
            <w:r w:rsidRPr="0020318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  <w:r w:rsidRPr="0020318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69" w:type="dxa"/>
            <w:shd w:val="clear" w:color="auto" w:fill="auto"/>
          </w:tcPr>
          <w:p w:rsidR="00203181" w:rsidRPr="00203181" w:rsidRDefault="00203181" w:rsidP="00203181">
            <w:pPr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0318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Страна </w:t>
            </w:r>
          </w:p>
          <w:p w:rsidR="00203181" w:rsidRPr="00203181" w:rsidRDefault="00203181" w:rsidP="00203181">
            <w:pPr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0318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расположения</w:t>
            </w:r>
          </w:p>
        </w:tc>
        <w:tc>
          <w:tcPr>
            <w:tcW w:w="1299" w:type="dxa"/>
            <w:shd w:val="clear" w:color="auto" w:fill="auto"/>
          </w:tcPr>
          <w:p w:rsidR="00203181" w:rsidRPr="00203181" w:rsidRDefault="00203181" w:rsidP="0020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20318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Транспорт-</w:t>
            </w:r>
            <w:proofErr w:type="spellStart"/>
            <w:r w:rsidRPr="0020318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ные</w:t>
            </w:r>
            <w:proofErr w:type="spellEnd"/>
            <w:proofErr w:type="gramEnd"/>
            <w:r w:rsidRPr="0020318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средства</w:t>
            </w:r>
          </w:p>
        </w:tc>
        <w:tc>
          <w:tcPr>
            <w:tcW w:w="1092" w:type="dxa"/>
            <w:shd w:val="clear" w:color="auto" w:fill="auto"/>
          </w:tcPr>
          <w:p w:rsidR="00203181" w:rsidRPr="00203181" w:rsidRDefault="00203181" w:rsidP="0020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0318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1084" w:type="dxa"/>
            <w:shd w:val="clear" w:color="auto" w:fill="auto"/>
          </w:tcPr>
          <w:p w:rsidR="00203181" w:rsidRPr="00203181" w:rsidRDefault="00203181" w:rsidP="0020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0318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Площадь</w:t>
            </w:r>
          </w:p>
          <w:p w:rsidR="00203181" w:rsidRPr="00203181" w:rsidRDefault="00203181" w:rsidP="0020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0318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(кв. м)</w:t>
            </w:r>
          </w:p>
        </w:tc>
        <w:tc>
          <w:tcPr>
            <w:tcW w:w="1258" w:type="dxa"/>
            <w:shd w:val="clear" w:color="auto" w:fill="auto"/>
          </w:tcPr>
          <w:p w:rsidR="00203181" w:rsidRPr="00203181" w:rsidRDefault="00203181" w:rsidP="00203181">
            <w:pPr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0318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Страна </w:t>
            </w:r>
          </w:p>
          <w:p w:rsidR="00203181" w:rsidRPr="00203181" w:rsidRDefault="00203181" w:rsidP="00203181">
            <w:pPr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20318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располо</w:t>
            </w:r>
            <w:proofErr w:type="spellEnd"/>
          </w:p>
          <w:p w:rsidR="00203181" w:rsidRPr="00203181" w:rsidRDefault="00203181" w:rsidP="00203181">
            <w:pPr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20318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жения</w:t>
            </w:r>
            <w:proofErr w:type="spellEnd"/>
          </w:p>
        </w:tc>
        <w:tc>
          <w:tcPr>
            <w:tcW w:w="2832" w:type="dxa"/>
            <w:vMerge/>
            <w:shd w:val="clear" w:color="auto" w:fill="auto"/>
          </w:tcPr>
          <w:p w:rsidR="00203181" w:rsidRPr="00203181" w:rsidRDefault="00203181" w:rsidP="0020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020585" w:rsidRPr="00203181" w:rsidTr="00020585">
        <w:trPr>
          <w:trHeight w:val="144"/>
        </w:trPr>
        <w:tc>
          <w:tcPr>
            <w:tcW w:w="1187" w:type="dxa"/>
            <w:vMerge w:val="restart"/>
            <w:shd w:val="clear" w:color="auto" w:fill="auto"/>
            <w:tcMar>
              <w:left w:w="28" w:type="dxa"/>
              <w:right w:w="28" w:type="dxa"/>
            </w:tcMar>
          </w:tcPr>
          <w:p w:rsidR="00930E7B" w:rsidRPr="004C2243" w:rsidRDefault="00930E7B" w:rsidP="0036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Тихонова</w:t>
            </w:r>
          </w:p>
          <w:p w:rsidR="00930E7B" w:rsidRPr="004C2243" w:rsidRDefault="00930E7B" w:rsidP="0036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Ираида Юрьевна</w:t>
            </w:r>
          </w:p>
        </w:tc>
        <w:tc>
          <w:tcPr>
            <w:tcW w:w="1484" w:type="dxa"/>
            <w:vMerge w:val="restart"/>
          </w:tcPr>
          <w:p w:rsidR="00930E7B" w:rsidRPr="004C2243" w:rsidRDefault="00F8186B" w:rsidP="0036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Уполномоченный по правам челове</w:t>
            </w:r>
            <w:r w:rsidR="00930E7B" w:rsidRPr="004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 в Липецкой области</w:t>
            </w:r>
          </w:p>
        </w:tc>
        <w:tc>
          <w:tcPr>
            <w:tcW w:w="1634" w:type="dxa"/>
            <w:vMerge w:val="restart"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2 737 991,39</w:t>
            </w:r>
          </w:p>
        </w:tc>
        <w:tc>
          <w:tcPr>
            <w:tcW w:w="1399" w:type="dxa"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242" w:type="dxa"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625,0</w:t>
            </w:r>
          </w:p>
        </w:tc>
        <w:tc>
          <w:tcPr>
            <w:tcW w:w="969" w:type="dxa"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99" w:type="dxa"/>
            <w:vMerge w:val="restart"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92" w:type="dxa"/>
            <w:vMerge w:val="restart"/>
            <w:shd w:val="clear" w:color="auto" w:fill="auto"/>
          </w:tcPr>
          <w:p w:rsidR="00930E7B" w:rsidRPr="004C2243" w:rsidRDefault="00930E7B" w:rsidP="00930E7B">
            <w:pPr>
              <w:jc w:val="center"/>
              <w:rPr>
                <w:rFonts w:ascii="Times New Roman" w:hAnsi="Times New Roman" w:cs="Times New Roman"/>
              </w:rPr>
            </w:pPr>
            <w:r w:rsidRPr="004C224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84" w:type="dxa"/>
            <w:vMerge w:val="restart"/>
            <w:shd w:val="clear" w:color="auto" w:fill="auto"/>
          </w:tcPr>
          <w:p w:rsidR="00930E7B" w:rsidRPr="003667F8" w:rsidRDefault="00930E7B" w:rsidP="003667F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58" w:type="dxa"/>
            <w:vMerge w:val="restart"/>
            <w:shd w:val="clear" w:color="auto" w:fill="auto"/>
          </w:tcPr>
          <w:p w:rsidR="00930E7B" w:rsidRPr="003667F8" w:rsidRDefault="00930E7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832" w:type="dxa"/>
            <w:vMerge w:val="restart"/>
            <w:shd w:val="clear" w:color="auto" w:fill="auto"/>
          </w:tcPr>
          <w:p w:rsidR="00930E7B" w:rsidRPr="004C2243" w:rsidRDefault="00930E7B" w:rsidP="0020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020585" w:rsidRPr="00203181" w:rsidTr="00020585">
        <w:trPr>
          <w:trHeight w:val="180"/>
        </w:trPr>
        <w:tc>
          <w:tcPr>
            <w:tcW w:w="1187" w:type="dxa"/>
            <w:vMerge/>
            <w:shd w:val="clear" w:color="auto" w:fill="auto"/>
            <w:tcMar>
              <w:left w:w="28" w:type="dxa"/>
              <w:right w:w="28" w:type="dxa"/>
            </w:tcMar>
          </w:tcPr>
          <w:p w:rsidR="00930E7B" w:rsidRPr="004C2243" w:rsidRDefault="00930E7B" w:rsidP="0036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  <w:vMerge/>
          </w:tcPr>
          <w:p w:rsidR="00930E7B" w:rsidRPr="004C2243" w:rsidRDefault="00930E7B" w:rsidP="0036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9" w:type="dxa"/>
            <w:shd w:val="clear" w:color="auto" w:fill="auto"/>
          </w:tcPr>
          <w:p w:rsidR="00930E7B" w:rsidRPr="004C2243" w:rsidRDefault="00930E7B" w:rsidP="00703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242" w:type="dxa"/>
            <w:shd w:val="clear" w:color="auto" w:fill="auto"/>
          </w:tcPr>
          <w:p w:rsidR="00930E7B" w:rsidRPr="004C2243" w:rsidRDefault="00930E7B" w:rsidP="00703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</w:t>
            </w:r>
          </w:p>
        </w:tc>
        <w:tc>
          <w:tcPr>
            <w:tcW w:w="969" w:type="dxa"/>
            <w:shd w:val="clear" w:color="auto" w:fill="auto"/>
          </w:tcPr>
          <w:p w:rsidR="00930E7B" w:rsidRPr="004C2243" w:rsidRDefault="00930E7B" w:rsidP="00703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99" w:type="dxa"/>
            <w:vMerge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2" w:type="dxa"/>
            <w:vMerge/>
            <w:shd w:val="clear" w:color="auto" w:fill="auto"/>
          </w:tcPr>
          <w:p w:rsidR="00930E7B" w:rsidRPr="004C2243" w:rsidRDefault="00930E7B" w:rsidP="003667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vMerge/>
            <w:shd w:val="clear" w:color="auto" w:fill="auto"/>
          </w:tcPr>
          <w:p w:rsidR="00930E7B" w:rsidRPr="003667F8" w:rsidRDefault="00930E7B" w:rsidP="003667F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58" w:type="dxa"/>
            <w:vMerge/>
            <w:shd w:val="clear" w:color="auto" w:fill="auto"/>
          </w:tcPr>
          <w:p w:rsidR="00930E7B" w:rsidRPr="003667F8" w:rsidRDefault="00930E7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832" w:type="dxa"/>
            <w:vMerge/>
            <w:shd w:val="clear" w:color="auto" w:fill="auto"/>
          </w:tcPr>
          <w:p w:rsidR="00930E7B" w:rsidRPr="004C2243" w:rsidRDefault="00930E7B" w:rsidP="0020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585" w:rsidRPr="00203181" w:rsidTr="00020585">
        <w:trPr>
          <w:trHeight w:val="180"/>
        </w:trPr>
        <w:tc>
          <w:tcPr>
            <w:tcW w:w="1187" w:type="dxa"/>
            <w:vMerge/>
            <w:shd w:val="clear" w:color="auto" w:fill="auto"/>
            <w:tcMar>
              <w:left w:w="28" w:type="dxa"/>
              <w:right w:w="28" w:type="dxa"/>
            </w:tcMar>
          </w:tcPr>
          <w:p w:rsidR="00930E7B" w:rsidRPr="004C2243" w:rsidRDefault="00930E7B" w:rsidP="0036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  <w:vMerge/>
          </w:tcPr>
          <w:p w:rsidR="00930E7B" w:rsidRPr="004C2243" w:rsidRDefault="00930E7B" w:rsidP="0036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9" w:type="dxa"/>
            <w:shd w:val="clear" w:color="auto" w:fill="auto"/>
          </w:tcPr>
          <w:p w:rsidR="00930E7B" w:rsidRPr="004C2243" w:rsidRDefault="00930E7B" w:rsidP="00703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242" w:type="dxa"/>
            <w:shd w:val="clear" w:color="auto" w:fill="auto"/>
          </w:tcPr>
          <w:p w:rsidR="00930E7B" w:rsidRPr="004C2243" w:rsidRDefault="00930E7B" w:rsidP="00703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1224,0</w:t>
            </w:r>
          </w:p>
        </w:tc>
        <w:tc>
          <w:tcPr>
            <w:tcW w:w="969" w:type="dxa"/>
            <w:shd w:val="clear" w:color="auto" w:fill="auto"/>
          </w:tcPr>
          <w:p w:rsidR="00930E7B" w:rsidRPr="004C2243" w:rsidRDefault="00930E7B" w:rsidP="00703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99" w:type="dxa"/>
            <w:vMerge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2" w:type="dxa"/>
            <w:vMerge/>
            <w:shd w:val="clear" w:color="auto" w:fill="auto"/>
          </w:tcPr>
          <w:p w:rsidR="00930E7B" w:rsidRPr="004C2243" w:rsidRDefault="00930E7B" w:rsidP="003667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vMerge/>
            <w:shd w:val="clear" w:color="auto" w:fill="auto"/>
          </w:tcPr>
          <w:p w:rsidR="00930E7B" w:rsidRPr="003667F8" w:rsidRDefault="00930E7B" w:rsidP="003667F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58" w:type="dxa"/>
            <w:vMerge/>
            <w:shd w:val="clear" w:color="auto" w:fill="auto"/>
          </w:tcPr>
          <w:p w:rsidR="00930E7B" w:rsidRPr="003667F8" w:rsidRDefault="00930E7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832" w:type="dxa"/>
            <w:vMerge/>
            <w:shd w:val="clear" w:color="auto" w:fill="auto"/>
          </w:tcPr>
          <w:p w:rsidR="00930E7B" w:rsidRPr="004C2243" w:rsidRDefault="00930E7B" w:rsidP="0020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585" w:rsidRPr="00203181" w:rsidTr="00020585">
        <w:trPr>
          <w:trHeight w:val="192"/>
        </w:trPr>
        <w:tc>
          <w:tcPr>
            <w:tcW w:w="1187" w:type="dxa"/>
            <w:vMerge/>
            <w:shd w:val="clear" w:color="auto" w:fill="auto"/>
            <w:tcMar>
              <w:left w:w="28" w:type="dxa"/>
              <w:right w:w="28" w:type="dxa"/>
            </w:tcMar>
          </w:tcPr>
          <w:p w:rsidR="00930E7B" w:rsidRPr="004C2243" w:rsidRDefault="00930E7B" w:rsidP="0036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  <w:vMerge/>
          </w:tcPr>
          <w:p w:rsidR="00930E7B" w:rsidRPr="004C2243" w:rsidRDefault="00930E7B" w:rsidP="0036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9" w:type="dxa"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242" w:type="dxa"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161,4</w:t>
            </w:r>
          </w:p>
        </w:tc>
        <w:tc>
          <w:tcPr>
            <w:tcW w:w="969" w:type="dxa"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99" w:type="dxa"/>
            <w:vMerge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2" w:type="dxa"/>
            <w:vMerge/>
            <w:shd w:val="clear" w:color="auto" w:fill="auto"/>
          </w:tcPr>
          <w:p w:rsidR="00930E7B" w:rsidRPr="004C2243" w:rsidRDefault="00930E7B" w:rsidP="003667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vMerge/>
            <w:shd w:val="clear" w:color="auto" w:fill="auto"/>
          </w:tcPr>
          <w:p w:rsidR="00930E7B" w:rsidRPr="003667F8" w:rsidRDefault="00930E7B" w:rsidP="003667F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58" w:type="dxa"/>
            <w:vMerge/>
            <w:shd w:val="clear" w:color="auto" w:fill="auto"/>
          </w:tcPr>
          <w:p w:rsidR="00930E7B" w:rsidRPr="003667F8" w:rsidRDefault="00930E7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832" w:type="dxa"/>
            <w:vMerge/>
            <w:shd w:val="clear" w:color="auto" w:fill="auto"/>
          </w:tcPr>
          <w:p w:rsidR="00930E7B" w:rsidRPr="004C2243" w:rsidRDefault="00930E7B" w:rsidP="0020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585" w:rsidRPr="00203181" w:rsidTr="00020585">
        <w:trPr>
          <w:trHeight w:val="120"/>
        </w:trPr>
        <w:tc>
          <w:tcPr>
            <w:tcW w:w="1187" w:type="dxa"/>
            <w:vMerge/>
            <w:shd w:val="clear" w:color="auto" w:fill="auto"/>
            <w:tcMar>
              <w:left w:w="28" w:type="dxa"/>
              <w:right w:w="28" w:type="dxa"/>
            </w:tcMar>
          </w:tcPr>
          <w:p w:rsidR="00930E7B" w:rsidRPr="004C2243" w:rsidRDefault="00930E7B" w:rsidP="0036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  <w:vMerge/>
          </w:tcPr>
          <w:p w:rsidR="00930E7B" w:rsidRPr="004C2243" w:rsidRDefault="00930E7B" w:rsidP="0036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9" w:type="dxa"/>
            <w:shd w:val="clear" w:color="auto" w:fill="auto"/>
          </w:tcPr>
          <w:p w:rsidR="00930E7B" w:rsidRPr="004C2243" w:rsidRDefault="008B2603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  <w:t>садовый домик</w:t>
            </w:r>
          </w:p>
        </w:tc>
        <w:tc>
          <w:tcPr>
            <w:tcW w:w="1242" w:type="dxa"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61,8</w:t>
            </w:r>
          </w:p>
        </w:tc>
        <w:tc>
          <w:tcPr>
            <w:tcW w:w="969" w:type="dxa"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99" w:type="dxa"/>
            <w:vMerge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2" w:type="dxa"/>
            <w:vMerge/>
            <w:shd w:val="clear" w:color="auto" w:fill="auto"/>
          </w:tcPr>
          <w:p w:rsidR="00930E7B" w:rsidRPr="004C2243" w:rsidRDefault="00930E7B" w:rsidP="003667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vMerge/>
            <w:shd w:val="clear" w:color="auto" w:fill="auto"/>
          </w:tcPr>
          <w:p w:rsidR="00930E7B" w:rsidRPr="003667F8" w:rsidRDefault="00930E7B" w:rsidP="003667F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58" w:type="dxa"/>
            <w:vMerge/>
            <w:shd w:val="clear" w:color="auto" w:fill="auto"/>
          </w:tcPr>
          <w:p w:rsidR="00930E7B" w:rsidRPr="003667F8" w:rsidRDefault="00930E7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832" w:type="dxa"/>
            <w:vMerge/>
            <w:shd w:val="clear" w:color="auto" w:fill="auto"/>
          </w:tcPr>
          <w:p w:rsidR="00930E7B" w:rsidRPr="004C2243" w:rsidRDefault="00930E7B" w:rsidP="0020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585" w:rsidRPr="00203181" w:rsidTr="00020585">
        <w:trPr>
          <w:trHeight w:val="98"/>
        </w:trPr>
        <w:tc>
          <w:tcPr>
            <w:tcW w:w="1187" w:type="dxa"/>
            <w:vMerge/>
            <w:shd w:val="clear" w:color="auto" w:fill="auto"/>
            <w:tcMar>
              <w:left w:w="28" w:type="dxa"/>
              <w:right w:w="28" w:type="dxa"/>
            </w:tcMar>
          </w:tcPr>
          <w:p w:rsidR="00930E7B" w:rsidRPr="004C2243" w:rsidRDefault="00930E7B" w:rsidP="0036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  <w:vMerge/>
          </w:tcPr>
          <w:p w:rsidR="00930E7B" w:rsidRPr="004C2243" w:rsidRDefault="00930E7B" w:rsidP="0036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9" w:type="dxa"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242" w:type="dxa"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55,6</w:t>
            </w:r>
          </w:p>
        </w:tc>
        <w:tc>
          <w:tcPr>
            <w:tcW w:w="969" w:type="dxa"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99" w:type="dxa"/>
            <w:vMerge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2" w:type="dxa"/>
            <w:vMerge/>
            <w:shd w:val="clear" w:color="auto" w:fill="auto"/>
          </w:tcPr>
          <w:p w:rsidR="00930E7B" w:rsidRPr="004C2243" w:rsidRDefault="00930E7B" w:rsidP="003667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vMerge/>
            <w:shd w:val="clear" w:color="auto" w:fill="auto"/>
          </w:tcPr>
          <w:p w:rsidR="00930E7B" w:rsidRPr="003667F8" w:rsidRDefault="00930E7B" w:rsidP="003667F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58" w:type="dxa"/>
            <w:vMerge/>
            <w:shd w:val="clear" w:color="auto" w:fill="auto"/>
          </w:tcPr>
          <w:p w:rsidR="00930E7B" w:rsidRPr="003667F8" w:rsidRDefault="00930E7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832" w:type="dxa"/>
            <w:vMerge/>
            <w:shd w:val="clear" w:color="auto" w:fill="auto"/>
          </w:tcPr>
          <w:p w:rsidR="00930E7B" w:rsidRPr="004C2243" w:rsidRDefault="00930E7B" w:rsidP="0020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585" w:rsidRPr="00203181" w:rsidTr="00020585">
        <w:trPr>
          <w:trHeight w:val="86"/>
        </w:trPr>
        <w:tc>
          <w:tcPr>
            <w:tcW w:w="1187" w:type="dxa"/>
            <w:vMerge/>
            <w:shd w:val="clear" w:color="auto" w:fill="auto"/>
            <w:tcMar>
              <w:left w:w="28" w:type="dxa"/>
              <w:right w:w="28" w:type="dxa"/>
            </w:tcMar>
          </w:tcPr>
          <w:p w:rsidR="00930E7B" w:rsidRPr="004C2243" w:rsidRDefault="00930E7B" w:rsidP="0036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  <w:vMerge/>
          </w:tcPr>
          <w:p w:rsidR="00930E7B" w:rsidRPr="004C2243" w:rsidRDefault="00930E7B" w:rsidP="0036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9" w:type="dxa"/>
            <w:shd w:val="clear" w:color="auto" w:fill="auto"/>
          </w:tcPr>
          <w:p w:rsidR="00930E7B" w:rsidRPr="004C2243" w:rsidRDefault="00930E7B" w:rsidP="00703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242" w:type="dxa"/>
            <w:shd w:val="clear" w:color="auto" w:fill="auto"/>
          </w:tcPr>
          <w:p w:rsidR="00930E7B" w:rsidRPr="004C2243" w:rsidRDefault="00930E7B" w:rsidP="00703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35,8</w:t>
            </w:r>
          </w:p>
        </w:tc>
        <w:tc>
          <w:tcPr>
            <w:tcW w:w="969" w:type="dxa"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99" w:type="dxa"/>
            <w:vMerge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2" w:type="dxa"/>
            <w:vMerge/>
            <w:shd w:val="clear" w:color="auto" w:fill="auto"/>
          </w:tcPr>
          <w:p w:rsidR="00930E7B" w:rsidRPr="004C2243" w:rsidRDefault="00930E7B" w:rsidP="003667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vMerge/>
            <w:shd w:val="clear" w:color="auto" w:fill="auto"/>
          </w:tcPr>
          <w:p w:rsidR="00930E7B" w:rsidRPr="003667F8" w:rsidRDefault="00930E7B" w:rsidP="003667F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58" w:type="dxa"/>
            <w:vMerge/>
            <w:shd w:val="clear" w:color="auto" w:fill="auto"/>
          </w:tcPr>
          <w:p w:rsidR="00930E7B" w:rsidRPr="003667F8" w:rsidRDefault="00930E7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832" w:type="dxa"/>
            <w:vMerge/>
            <w:shd w:val="clear" w:color="auto" w:fill="auto"/>
          </w:tcPr>
          <w:p w:rsidR="00930E7B" w:rsidRPr="004C2243" w:rsidRDefault="00930E7B" w:rsidP="0020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585" w:rsidRPr="00203181" w:rsidTr="00020585">
        <w:trPr>
          <w:trHeight w:val="132"/>
        </w:trPr>
        <w:tc>
          <w:tcPr>
            <w:tcW w:w="1187" w:type="dxa"/>
            <w:vMerge/>
            <w:shd w:val="clear" w:color="auto" w:fill="auto"/>
            <w:tcMar>
              <w:left w:w="28" w:type="dxa"/>
              <w:right w:w="28" w:type="dxa"/>
            </w:tcMar>
          </w:tcPr>
          <w:p w:rsidR="00930E7B" w:rsidRPr="004C2243" w:rsidRDefault="00930E7B" w:rsidP="0036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  <w:vMerge/>
          </w:tcPr>
          <w:p w:rsidR="00930E7B" w:rsidRPr="004C2243" w:rsidRDefault="00930E7B" w:rsidP="0036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9" w:type="dxa"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  <w:t>гараж</w:t>
            </w:r>
          </w:p>
        </w:tc>
        <w:tc>
          <w:tcPr>
            <w:tcW w:w="1242" w:type="dxa"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18,5</w:t>
            </w:r>
          </w:p>
        </w:tc>
        <w:tc>
          <w:tcPr>
            <w:tcW w:w="969" w:type="dxa"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99" w:type="dxa"/>
            <w:vMerge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2" w:type="dxa"/>
            <w:vMerge/>
            <w:shd w:val="clear" w:color="auto" w:fill="auto"/>
          </w:tcPr>
          <w:p w:rsidR="00930E7B" w:rsidRPr="004C2243" w:rsidRDefault="00930E7B" w:rsidP="003667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vMerge/>
            <w:shd w:val="clear" w:color="auto" w:fill="auto"/>
          </w:tcPr>
          <w:p w:rsidR="00930E7B" w:rsidRPr="003667F8" w:rsidRDefault="00930E7B" w:rsidP="003667F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58" w:type="dxa"/>
            <w:vMerge/>
            <w:shd w:val="clear" w:color="auto" w:fill="auto"/>
          </w:tcPr>
          <w:p w:rsidR="00930E7B" w:rsidRPr="003667F8" w:rsidRDefault="00930E7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832" w:type="dxa"/>
            <w:vMerge/>
            <w:shd w:val="clear" w:color="auto" w:fill="auto"/>
          </w:tcPr>
          <w:p w:rsidR="00930E7B" w:rsidRPr="004C2243" w:rsidRDefault="00930E7B" w:rsidP="0020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585" w:rsidRPr="00203181" w:rsidTr="00020585">
        <w:trPr>
          <w:trHeight w:val="242"/>
        </w:trPr>
        <w:tc>
          <w:tcPr>
            <w:tcW w:w="1187" w:type="dxa"/>
            <w:vMerge w:val="restart"/>
            <w:shd w:val="clear" w:color="auto" w:fill="auto"/>
            <w:tcMar>
              <w:left w:w="28" w:type="dxa"/>
              <w:right w:w="28" w:type="dxa"/>
            </w:tcMar>
          </w:tcPr>
          <w:p w:rsidR="00930E7B" w:rsidRPr="004C2243" w:rsidRDefault="00930E7B" w:rsidP="0036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84" w:type="dxa"/>
            <w:vMerge w:val="restart"/>
          </w:tcPr>
          <w:p w:rsidR="00930E7B" w:rsidRPr="004C2243" w:rsidRDefault="00930E7B" w:rsidP="0036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 w:val="restart"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4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115,48</w:t>
            </w:r>
          </w:p>
        </w:tc>
        <w:tc>
          <w:tcPr>
            <w:tcW w:w="1399" w:type="dxa"/>
            <w:shd w:val="clear" w:color="auto" w:fill="auto"/>
          </w:tcPr>
          <w:p w:rsidR="00930E7B" w:rsidRPr="004C2243" w:rsidRDefault="00930E7B" w:rsidP="00703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242" w:type="dxa"/>
            <w:shd w:val="clear" w:color="auto" w:fill="auto"/>
          </w:tcPr>
          <w:p w:rsidR="00930E7B" w:rsidRPr="004C2243" w:rsidRDefault="00930E7B" w:rsidP="00703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</w:t>
            </w:r>
          </w:p>
        </w:tc>
        <w:tc>
          <w:tcPr>
            <w:tcW w:w="969" w:type="dxa"/>
            <w:shd w:val="clear" w:color="auto" w:fill="auto"/>
          </w:tcPr>
          <w:p w:rsidR="00930E7B" w:rsidRPr="004C2243" w:rsidRDefault="00930E7B" w:rsidP="00703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99" w:type="dxa"/>
            <w:vMerge w:val="restart"/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автомобиль</w:t>
            </w:r>
            <w:r w:rsidR="00F8186B" w:rsidRPr="004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легковой </w:t>
            </w:r>
            <w:proofErr w:type="spellStart"/>
            <w:r w:rsidR="00F8186B" w:rsidRPr="004C224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Mitsubishi</w:t>
            </w:r>
            <w:proofErr w:type="spellEnd"/>
            <w:r w:rsidR="00F8186B" w:rsidRPr="004C224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F8186B" w:rsidRPr="004C224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Outlander</w:t>
            </w:r>
            <w:proofErr w:type="spellEnd"/>
            <w:r w:rsidRPr="004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92" w:type="dxa"/>
            <w:vMerge w:val="restart"/>
            <w:shd w:val="clear" w:color="auto" w:fill="auto"/>
          </w:tcPr>
          <w:p w:rsidR="00930E7B" w:rsidRPr="004C2243" w:rsidRDefault="00930E7B" w:rsidP="007031B3">
            <w:pPr>
              <w:jc w:val="center"/>
              <w:rPr>
                <w:rFonts w:ascii="Times New Roman" w:hAnsi="Times New Roman" w:cs="Times New Roman"/>
              </w:rPr>
            </w:pPr>
            <w:r w:rsidRPr="004C224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84" w:type="dxa"/>
            <w:vMerge w:val="restart"/>
            <w:shd w:val="clear" w:color="auto" w:fill="auto"/>
          </w:tcPr>
          <w:p w:rsidR="00930E7B" w:rsidRPr="003667F8" w:rsidRDefault="00930E7B" w:rsidP="007031B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58" w:type="dxa"/>
            <w:vMerge w:val="restart"/>
            <w:shd w:val="clear" w:color="auto" w:fill="auto"/>
          </w:tcPr>
          <w:p w:rsidR="00930E7B" w:rsidRPr="003667F8" w:rsidRDefault="00930E7B" w:rsidP="007031B3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832" w:type="dxa"/>
            <w:vMerge w:val="restart"/>
            <w:shd w:val="clear" w:color="auto" w:fill="auto"/>
          </w:tcPr>
          <w:p w:rsidR="00930E7B" w:rsidRPr="004C2243" w:rsidRDefault="00930E7B" w:rsidP="00703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020585" w:rsidRPr="00203181" w:rsidTr="00020585">
        <w:trPr>
          <w:trHeight w:val="252"/>
        </w:trPr>
        <w:tc>
          <w:tcPr>
            <w:tcW w:w="1187" w:type="dxa"/>
            <w:vMerge/>
            <w:shd w:val="clear" w:color="auto" w:fill="auto"/>
            <w:tcMar>
              <w:left w:w="28" w:type="dxa"/>
              <w:right w:w="28" w:type="dxa"/>
            </w:tcMar>
          </w:tcPr>
          <w:p w:rsidR="00930E7B" w:rsidRPr="00203181" w:rsidRDefault="00930E7B" w:rsidP="0036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84" w:type="dxa"/>
            <w:vMerge/>
          </w:tcPr>
          <w:p w:rsidR="00930E7B" w:rsidRPr="00203181" w:rsidRDefault="00930E7B" w:rsidP="0036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634" w:type="dxa"/>
            <w:vMerge/>
            <w:shd w:val="clear" w:color="auto" w:fill="auto"/>
          </w:tcPr>
          <w:p w:rsidR="00930E7B" w:rsidRPr="00203181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399" w:type="dxa"/>
            <w:shd w:val="clear" w:color="auto" w:fill="auto"/>
          </w:tcPr>
          <w:p w:rsidR="00930E7B" w:rsidRPr="004C2243" w:rsidRDefault="00930E7B" w:rsidP="00703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  <w:t xml:space="preserve"> дача</w:t>
            </w:r>
          </w:p>
        </w:tc>
        <w:tc>
          <w:tcPr>
            <w:tcW w:w="1242" w:type="dxa"/>
            <w:shd w:val="clear" w:color="auto" w:fill="auto"/>
          </w:tcPr>
          <w:p w:rsidR="00930E7B" w:rsidRPr="004C2243" w:rsidRDefault="00930E7B" w:rsidP="00703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</w:t>
            </w:r>
          </w:p>
        </w:tc>
        <w:tc>
          <w:tcPr>
            <w:tcW w:w="969" w:type="dxa"/>
            <w:shd w:val="clear" w:color="auto" w:fill="auto"/>
          </w:tcPr>
          <w:p w:rsidR="00930E7B" w:rsidRPr="004C2243" w:rsidRDefault="00930E7B" w:rsidP="00703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99" w:type="dxa"/>
            <w:vMerge/>
            <w:shd w:val="clear" w:color="auto" w:fill="auto"/>
          </w:tcPr>
          <w:p w:rsidR="00930E7B" w:rsidRPr="00203181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092" w:type="dxa"/>
            <w:vMerge/>
            <w:shd w:val="clear" w:color="auto" w:fill="auto"/>
          </w:tcPr>
          <w:p w:rsidR="00930E7B" w:rsidRPr="003667F8" w:rsidRDefault="00930E7B" w:rsidP="003667F8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084" w:type="dxa"/>
            <w:vMerge/>
            <w:shd w:val="clear" w:color="auto" w:fill="auto"/>
          </w:tcPr>
          <w:p w:rsidR="00930E7B" w:rsidRPr="003667F8" w:rsidRDefault="00930E7B" w:rsidP="003667F8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58" w:type="dxa"/>
            <w:vMerge/>
            <w:shd w:val="clear" w:color="auto" w:fill="auto"/>
          </w:tcPr>
          <w:p w:rsidR="00930E7B" w:rsidRPr="003667F8" w:rsidRDefault="00930E7B" w:rsidP="003667F8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832" w:type="dxa"/>
            <w:vMerge/>
            <w:shd w:val="clear" w:color="auto" w:fill="auto"/>
          </w:tcPr>
          <w:p w:rsidR="00930E7B" w:rsidRPr="00203181" w:rsidRDefault="00930E7B" w:rsidP="0020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585" w:rsidRPr="00203181" w:rsidTr="00020585">
        <w:trPr>
          <w:trHeight w:val="506"/>
        </w:trPr>
        <w:tc>
          <w:tcPr>
            <w:tcW w:w="1187" w:type="dxa"/>
            <w:vMerge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930E7B" w:rsidRPr="00203181" w:rsidRDefault="00930E7B" w:rsidP="0036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84" w:type="dxa"/>
            <w:vMerge/>
            <w:tcBorders>
              <w:bottom w:val="single" w:sz="4" w:space="0" w:color="auto"/>
            </w:tcBorders>
          </w:tcPr>
          <w:p w:rsidR="00930E7B" w:rsidRPr="00203181" w:rsidRDefault="00930E7B" w:rsidP="00366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6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30E7B" w:rsidRPr="00203181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399" w:type="dxa"/>
            <w:tcBorders>
              <w:bottom w:val="single" w:sz="4" w:space="0" w:color="auto"/>
            </w:tcBorders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  <w:t>квартира (1/2 доли в праве)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</w:t>
            </w:r>
          </w:p>
        </w:tc>
        <w:tc>
          <w:tcPr>
            <w:tcW w:w="969" w:type="dxa"/>
            <w:tcBorders>
              <w:bottom w:val="single" w:sz="4" w:space="0" w:color="auto"/>
            </w:tcBorders>
            <w:shd w:val="clear" w:color="auto" w:fill="auto"/>
          </w:tcPr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4C2243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  <w:t>Россия</w:t>
            </w:r>
          </w:p>
          <w:p w:rsidR="00930E7B" w:rsidRPr="004C2243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30E7B" w:rsidRPr="00203181" w:rsidRDefault="00930E7B" w:rsidP="00366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0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30E7B" w:rsidRPr="00203181" w:rsidRDefault="00930E7B" w:rsidP="0020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</w:p>
        </w:tc>
        <w:tc>
          <w:tcPr>
            <w:tcW w:w="108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30E7B" w:rsidRPr="00203181" w:rsidRDefault="00930E7B" w:rsidP="0020318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30E7B" w:rsidRPr="00203181" w:rsidRDefault="00930E7B" w:rsidP="0020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</w:p>
        </w:tc>
        <w:tc>
          <w:tcPr>
            <w:tcW w:w="283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30E7B" w:rsidRPr="00203181" w:rsidRDefault="00930E7B" w:rsidP="0020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03181" w:rsidRPr="00203181" w:rsidRDefault="00203181" w:rsidP="002031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03181" w:rsidRPr="00203181" w:rsidSect="0002058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181"/>
    <w:rsid w:val="00020585"/>
    <w:rsid w:val="00046517"/>
    <w:rsid w:val="00203181"/>
    <w:rsid w:val="003667F8"/>
    <w:rsid w:val="004C2243"/>
    <w:rsid w:val="008B2603"/>
    <w:rsid w:val="00930E7B"/>
    <w:rsid w:val="00F8186B"/>
    <w:rsid w:val="00FD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semiHidden/>
    <w:rsid w:val="0020318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semiHidden/>
    <w:rsid w:val="0020318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2021-05-12T06:03:00Z</dcterms:created>
  <dcterms:modified xsi:type="dcterms:W3CDTF">2021-05-22T06:34:00Z</dcterms:modified>
</cp:coreProperties>
</file>